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039F8" w14:textId="14B4B35A" w:rsidR="008A52D3" w:rsidRDefault="00517C67" w:rsidP="008A52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B0F82F4" wp14:editId="3DE617D2">
            <wp:simplePos x="0" y="0"/>
            <wp:positionH relativeFrom="column">
              <wp:posOffset>4886325</wp:posOffset>
            </wp:positionH>
            <wp:positionV relativeFrom="paragraph">
              <wp:posOffset>-390525</wp:posOffset>
            </wp:positionV>
            <wp:extent cx="1260000" cy="709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2D3">
        <w:rPr>
          <w:sz w:val="28"/>
          <w:szCs w:val="28"/>
        </w:rPr>
        <w:t xml:space="preserve">E-shop: </w:t>
      </w:r>
      <w:hyperlink r:id="rId5" w:history="1">
        <w:r w:rsidR="008A52D3" w:rsidRPr="00EE3A9E">
          <w:rPr>
            <w:rStyle w:val="Hypertextovodkaz"/>
            <w:sz w:val="28"/>
            <w:szCs w:val="28"/>
          </w:rPr>
          <w:t>www.latkygalanterie.cz</w:t>
        </w:r>
      </w:hyperlink>
    </w:p>
    <w:p w14:paraId="5030F976" w14:textId="06D780B3" w:rsidR="008A52D3" w:rsidRDefault="008A52D3" w:rsidP="00631887">
      <w:pPr>
        <w:pStyle w:val="Nzev"/>
      </w:pPr>
      <w:r w:rsidRPr="008A52D3">
        <w:t>Formulář pro odstoupení od smlouvy</w:t>
      </w:r>
    </w:p>
    <w:p w14:paraId="50B53780" w14:textId="33F9DD02" w:rsidR="008A52D3" w:rsidRDefault="008A52D3" w:rsidP="008A52D3">
      <w:pPr>
        <w:spacing w:before="160"/>
        <w:ind w:right="113"/>
        <w:jc w:val="both"/>
        <w:rPr>
          <w:rFonts w:ascii="Calibri" w:hAnsi="Calibri" w:cs="Calibri"/>
          <w:sz w:val="24"/>
          <w:szCs w:val="24"/>
        </w:rPr>
      </w:pPr>
      <w:r w:rsidRPr="008A52D3">
        <w:rPr>
          <w:rFonts w:ascii="Calibri" w:hAnsi="Calibri" w:cs="Calibri"/>
          <w:sz w:val="24"/>
          <w:szCs w:val="24"/>
        </w:rPr>
        <w:t>V případě odstoupení od smlouvy, je tento formulář nutné vytisknout, vyplnit, podepsat a zaslat naskenovaný na níže uvedenou e-mailovou adresu, případně jej vložit do zásilky s vráceným zbožím.</w:t>
      </w:r>
    </w:p>
    <w:p w14:paraId="531F0DE7" w14:textId="5733B825" w:rsidR="008A52D3" w:rsidRPr="00E11D1E" w:rsidRDefault="008A52D3" w:rsidP="008A52D3">
      <w:pPr>
        <w:spacing w:before="160"/>
        <w:ind w:right="113"/>
        <w:jc w:val="both"/>
        <w:rPr>
          <w:rFonts w:ascii="Calibri" w:hAnsi="Calibri" w:cs="Calibri"/>
          <w:b/>
          <w:sz w:val="26"/>
          <w:szCs w:val="26"/>
        </w:rPr>
      </w:pPr>
      <w:r w:rsidRPr="000C1362">
        <w:rPr>
          <w:rFonts w:ascii="Calibri" w:hAnsi="Calibri" w:cs="Calibri"/>
          <w:b/>
          <w:sz w:val="26"/>
          <w:szCs w:val="26"/>
        </w:rPr>
        <w:t>Zboží můžete vrátit nebo zaslat na adresu</w:t>
      </w:r>
      <w:r>
        <w:rPr>
          <w:rFonts w:ascii="Calibri" w:hAnsi="Calibri" w:cs="Calibri"/>
          <w:b/>
          <w:sz w:val="26"/>
          <w:szCs w:val="26"/>
        </w:rPr>
        <w:t>: Látky a galanterie, Milan Čeřovský, třída Míru 60, Pardubice,53001.</w:t>
      </w:r>
    </w:p>
    <w:p w14:paraId="6965400A" w14:textId="66DFBCCF" w:rsidR="008A52D3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</w:t>
      </w:r>
      <w:r w:rsidR="004143B6">
        <w:rPr>
          <w:rFonts w:ascii="Calibri" w:hAnsi="Calibri" w:cs="Calibri"/>
          <w:b/>
        </w:rPr>
        <w:t>t</w:t>
      </w:r>
      <w:r>
        <w:rPr>
          <w:rFonts w:ascii="Calibri" w:hAnsi="Calibri" w:cs="Calibri"/>
          <w:b/>
        </w:rPr>
        <w:t>:</w:t>
      </w:r>
    </w:p>
    <w:p w14:paraId="6C56B9C3" w14:textId="29C06B05" w:rsidR="008A52D3" w:rsidRPr="00FD40DB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D40DB">
        <w:rPr>
          <w:rFonts w:ascii="Calibri" w:hAnsi="Calibri" w:cs="Calibri"/>
        </w:rPr>
        <w:t>Internetový obchod:</w:t>
      </w:r>
      <w:r w:rsidRPr="00FD40DB">
        <w:rPr>
          <w:rFonts w:ascii="Calibri" w:hAnsi="Calibri" w:cs="Calibri"/>
        </w:rPr>
        <w:tab/>
      </w:r>
      <w:r w:rsidRPr="00FD40DB">
        <w:rPr>
          <w:rFonts w:ascii="Calibri" w:hAnsi="Calibri" w:cs="Calibri"/>
          <w:b/>
          <w:bCs/>
          <w:iCs/>
        </w:rPr>
        <w:t>www.</w:t>
      </w:r>
      <w:r>
        <w:rPr>
          <w:rFonts w:ascii="Calibri" w:hAnsi="Calibri" w:cs="Calibri"/>
          <w:b/>
          <w:bCs/>
          <w:iCs/>
        </w:rPr>
        <w:t>latkygalanterie</w:t>
      </w:r>
      <w:r w:rsidRPr="00FD40DB">
        <w:rPr>
          <w:rFonts w:ascii="Calibri" w:hAnsi="Calibri" w:cs="Calibri"/>
          <w:b/>
          <w:bCs/>
          <w:iCs/>
        </w:rPr>
        <w:t>.cz</w:t>
      </w:r>
    </w:p>
    <w:p w14:paraId="562170E3" w14:textId="1B5936C1" w:rsidR="008A52D3" w:rsidRPr="00FD40DB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  <w:r w:rsidRPr="00FD40DB">
        <w:rPr>
          <w:rFonts w:ascii="Calibri" w:hAnsi="Calibri" w:cs="Calibri"/>
        </w:rPr>
        <w:t>:</w:t>
      </w:r>
      <w:r w:rsidRPr="00FD40DB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Cs/>
        </w:rPr>
        <w:t>Milan Čeřovský</w:t>
      </w:r>
    </w:p>
    <w:p w14:paraId="5BF4A8D4" w14:textId="2BE2C969" w:rsidR="008A52D3" w:rsidRPr="00FD40DB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D40DB">
        <w:rPr>
          <w:rFonts w:ascii="Calibri" w:hAnsi="Calibri" w:cs="Calibri"/>
        </w:rPr>
        <w:t>Se sídlem:</w:t>
      </w:r>
      <w:r w:rsidRPr="00FD40DB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Cs/>
        </w:rPr>
        <w:t>Svojšice 49, 53002 Svojšice</w:t>
      </w:r>
    </w:p>
    <w:p w14:paraId="6797E532" w14:textId="02C62759" w:rsidR="00E62BA5" w:rsidRPr="00E62BA5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proofErr w:type="gramStart"/>
      <w:r w:rsidRPr="00FD40DB">
        <w:rPr>
          <w:rFonts w:ascii="Calibri" w:hAnsi="Calibri" w:cs="Calibri"/>
        </w:rPr>
        <w:t>IČ:</w:t>
      </w:r>
      <w:r w:rsidR="00E62BA5">
        <w:rPr>
          <w:rFonts w:ascii="Calibri" w:hAnsi="Calibri" w:cs="Calibri"/>
        </w:rPr>
        <w:t xml:space="preserve">   </w:t>
      </w:r>
      <w:proofErr w:type="gramEnd"/>
      <w:r w:rsidR="00E62BA5">
        <w:rPr>
          <w:rFonts w:ascii="Calibri" w:hAnsi="Calibri" w:cs="Calibri"/>
        </w:rPr>
        <w:t xml:space="preserve">                                           </w:t>
      </w:r>
      <w:r w:rsidR="00E62BA5">
        <w:rPr>
          <w:rFonts w:ascii="Calibri" w:hAnsi="Calibri" w:cs="Calibri"/>
          <w:b/>
          <w:bCs/>
        </w:rPr>
        <w:t>62709364</w:t>
      </w:r>
    </w:p>
    <w:p w14:paraId="53FDAA3A" w14:textId="52E51A79" w:rsidR="008A52D3" w:rsidRPr="00FD40DB" w:rsidRDefault="00E62BA5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</w:t>
      </w:r>
      <w:r w:rsidR="008A52D3" w:rsidRPr="00FD40DB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CZ6305210648</w:t>
      </w:r>
    </w:p>
    <w:p w14:paraId="45784B69" w14:textId="6B47E3F2" w:rsidR="008A52D3" w:rsidRPr="00FD40DB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D40DB">
        <w:rPr>
          <w:rFonts w:ascii="Calibri" w:hAnsi="Calibri" w:cs="Calibri"/>
        </w:rPr>
        <w:t>E-mailová adresa:</w:t>
      </w:r>
      <w:r w:rsidRPr="00FD40DB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Cs/>
        </w:rPr>
        <w:t>latkygalanterie</w:t>
      </w:r>
      <w:r w:rsidRPr="00FD40DB">
        <w:rPr>
          <w:rFonts w:ascii="Calibri" w:hAnsi="Calibri" w:cs="Calibri"/>
          <w:b/>
          <w:bCs/>
          <w:iCs/>
        </w:rPr>
        <w:t>@</w:t>
      </w:r>
      <w:r>
        <w:rPr>
          <w:rFonts w:ascii="Calibri" w:hAnsi="Calibri" w:cs="Calibri"/>
          <w:b/>
          <w:bCs/>
          <w:iCs/>
        </w:rPr>
        <w:t>seznam</w:t>
      </w:r>
      <w:r w:rsidRPr="00FD40DB">
        <w:rPr>
          <w:rFonts w:ascii="Calibri" w:hAnsi="Calibri" w:cs="Calibri"/>
          <w:b/>
          <w:bCs/>
          <w:iCs/>
        </w:rPr>
        <w:t>.cz</w:t>
      </w:r>
    </w:p>
    <w:p w14:paraId="32F1DAE7" w14:textId="411EF707" w:rsidR="008A52D3" w:rsidRPr="00FD40DB" w:rsidRDefault="008A52D3" w:rsidP="008A52D3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FD40DB">
        <w:rPr>
          <w:rFonts w:ascii="Calibri" w:hAnsi="Calibri" w:cs="Calibri"/>
        </w:rPr>
        <w:t>Telefonní číslo:</w:t>
      </w:r>
      <w:r w:rsidRPr="00FD40DB">
        <w:rPr>
          <w:rFonts w:ascii="Calibri" w:hAnsi="Calibri" w:cs="Calibri"/>
        </w:rPr>
        <w:tab/>
      </w:r>
      <w:r w:rsidR="00E62BA5">
        <w:rPr>
          <w:rFonts w:ascii="Calibri" w:hAnsi="Calibri" w:cs="Calibri"/>
        </w:rPr>
        <w:t xml:space="preserve">+420 </w:t>
      </w:r>
      <w:r w:rsidRPr="00FD40DB">
        <w:rPr>
          <w:rFonts w:ascii="Calibri" w:hAnsi="Calibri" w:cs="Calibri"/>
          <w:b/>
          <w:bCs/>
          <w:iCs/>
        </w:rPr>
        <w:t>728</w:t>
      </w:r>
      <w:r>
        <w:rPr>
          <w:rFonts w:ascii="Calibri" w:hAnsi="Calibri" w:cs="Calibri"/>
          <w:b/>
          <w:bCs/>
          <w:iCs/>
        </w:rPr>
        <w:t> 244 164</w:t>
      </w:r>
    </w:p>
    <w:p w14:paraId="0367AF02" w14:textId="30D327F5" w:rsidR="008A52D3" w:rsidRPr="004220E8" w:rsidRDefault="008A52D3" w:rsidP="008A52D3">
      <w:pPr>
        <w:spacing w:before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od smlouvy o nákupu tohoto </w:t>
      </w:r>
      <w:r w:rsidRPr="00BF645C">
        <w:rPr>
          <w:rFonts w:ascii="Calibri" w:hAnsi="Calibri" w:cs="Calibri"/>
          <w:b/>
        </w:rPr>
        <w:t>zboží</w:t>
      </w:r>
      <w:r>
        <w:rPr>
          <w:rFonts w:ascii="Calibri" w:hAnsi="Calibri" w:cs="Calibr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143B6" w14:paraId="3774985E" w14:textId="77777777" w:rsidTr="004143B6">
        <w:trPr>
          <w:trHeight w:val="386"/>
        </w:trPr>
        <w:tc>
          <w:tcPr>
            <w:tcW w:w="1838" w:type="dxa"/>
          </w:tcPr>
          <w:p w14:paraId="35A5497B" w14:textId="6A1FCC0D" w:rsidR="004143B6" w:rsidRPr="004143B6" w:rsidRDefault="004143B6" w:rsidP="008A52D3">
            <w:pPr>
              <w:spacing w:before="160"/>
              <w:ind w:right="113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143B6">
              <w:rPr>
                <w:rFonts w:ascii="Calibri" w:hAnsi="Calibri" w:cs="Calibri"/>
                <w:b/>
                <w:bCs/>
                <w:sz w:val="28"/>
                <w:szCs w:val="28"/>
              </w:rPr>
              <w:t>Název zboží:</w:t>
            </w:r>
          </w:p>
        </w:tc>
        <w:tc>
          <w:tcPr>
            <w:tcW w:w="7224" w:type="dxa"/>
          </w:tcPr>
          <w:p w14:paraId="2100D192" w14:textId="0C6AEBE1" w:rsidR="004143B6" w:rsidRDefault="004143B6" w:rsidP="008A52D3">
            <w:pPr>
              <w:spacing w:before="160"/>
              <w:ind w:right="11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86E4AC" w14:textId="213AD65A" w:rsidR="004143B6" w:rsidRPr="00631887" w:rsidRDefault="008A52D3" w:rsidP="004143B6">
      <w:pPr>
        <w:spacing w:before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E55DF" wp14:editId="0ABB3F12">
                <wp:simplePos x="0" y="0"/>
                <wp:positionH relativeFrom="column">
                  <wp:posOffset>3618865</wp:posOffset>
                </wp:positionH>
                <wp:positionV relativeFrom="paragraph">
                  <wp:posOffset>8115300</wp:posOffset>
                </wp:positionV>
                <wp:extent cx="3223895" cy="1504950"/>
                <wp:effectExtent l="12700" t="12065" r="11430" b="698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CBF4" w14:textId="77777777" w:rsidR="008A52D3" w:rsidRPr="00540F70" w:rsidRDefault="008A52D3" w:rsidP="008A52D3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540F70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Důvod odstoupení od smlouvy</w:t>
                            </w:r>
                            <w:r w:rsidRPr="008A52D3">
                              <w:rPr>
                                <w:rFonts w:ascii="Calibri" w:hAnsi="Calibri" w:cs="Calibri"/>
                                <w:b/>
                                <w:color w:val="A6A6A6"/>
                              </w:rPr>
                              <w:t xml:space="preserve"> (zaškrtněte)</w:t>
                            </w:r>
                          </w:p>
                          <w:p w14:paraId="489F061D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poškozené</w:t>
                            </w:r>
                          </w:p>
                          <w:p w14:paraId="17BA6266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neodpovídá popisu</w:t>
                            </w:r>
                          </w:p>
                          <w:p w14:paraId="645DB10E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nekompletní</w:t>
                            </w:r>
                          </w:p>
                          <w:p w14:paraId="795E434B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Doručeno jiné zboží</w:t>
                            </w:r>
                          </w:p>
                          <w:p w14:paraId="304892F3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Jiný důvod ____________________________</w:t>
                            </w:r>
                          </w:p>
                          <w:p w14:paraId="6B3A541C" w14:textId="77777777" w:rsidR="008A52D3" w:rsidRDefault="008A52D3" w:rsidP="008A52D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E55D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4.95pt;margin-top:639pt;width:253.8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piMQIAAE4EAAAOAAAAZHJzL2Uyb0RvYy54bWysVF2O0zAQfkfiDpbfadpsi7ZR09XSpQhp&#10;+ZF2OYDjOImF7TG226TciHPsxRg7bakWeEHkwZqxx59nvm8mq5tBK7IXzkswJZ1NppQIw6GWpi3p&#10;l8ftq2tKfGCmZgqMKOlBeHqzfvli1dtC5NCBqoUjCGJ80duSdiHYIss874RmfgJWGDxswGkW0HVt&#10;VjvWI7pWWT6dvs56cLV1wIX3uHs3HtJ1wm8awcOnpvEiEFVSzC2k1aW1imu2XrGidcx2kh/TYP+Q&#10;hWbS4KNnqDsWGNk5+RuUltyBhyZMOOgMmkZykWrAambTZ9U8dMyKVAuS4+2ZJv//YPnH/WdHZF3S&#10;nBLDNEr0KIYA+6cfxIISJI8U9dYXGPlgMTYMb2BAqVO53t4D/+qJgU3HTCtunYO+E6zGFGfxZnZx&#10;dcTxEaTqP0CNb7FdgAQ0NE5H/pARgugo1eEsD+ZDOG5e5fnV9XJBCcez2WI6Xy6SgBkrTtet8+Gd&#10;AE2iUVKH+id4tr/3IabDilNIfM2DkvVWKpUc11Yb5cieYa9s05cqeBamDOlLulzki5GBv0JM0/cn&#10;CC0DNr2SuqTX5yBWRN7emjq1ZGBSjTamrMyRyMjdyGIYquEoTAX1ASl1MDY3DiMaHbjvlPTY2CX1&#10;33bMCUrUe4OyLGfzeZyE5KDhLner0y4zHCFKGigZzU0Yp2ZnnWw7fGFsAAO3KGEjE7lR6zGbY77Y&#10;tInz44DFqbj0U9Sv38D6JwAAAP//AwBQSwMEFAAGAAgAAAAhADqBgyjjAAAADgEAAA8AAABkcnMv&#10;ZG93bnJldi54bWxMj8FOwzAQRO9I/IO1SNyo3UKSNsSpKgoSQkKIwoGjG2+TqPE6xG4b/p7tCW67&#10;mtHMm2I5uk4ccQitJw3TiQKBVHnbUq3h8+PpZg4iREPWdJ5Qww8GWJaXF4XJrT/ROx43sRYcQiE3&#10;GpoY+1zKUDXoTJj4Hom1nR+cifwOtbSDOXG46+RMqVQ60xI3NKbHhwar/ebguPd2/+3u4vrZv369&#10;rB/D8FbZ1U7r66txdQ8i4hj/zHDGZ3QomWnrD2SD6DQk6WLBVhZm2ZxXnS0qy1IQW76SaaJAloX8&#10;P6P8BQAA//8DAFBLAQItABQABgAIAAAAIQC2gziS/gAAAOEBAAATAAAAAAAAAAAAAAAAAAAAAABb&#10;Q29udGVudF9UeXBlc10ueG1sUEsBAi0AFAAGAAgAAAAhADj9If/WAAAAlAEAAAsAAAAAAAAAAAAA&#10;AAAALwEAAF9yZWxzLy5yZWxzUEsBAi0AFAAGAAgAAAAhAArR6mIxAgAATgQAAA4AAAAAAAAAAAAA&#10;AAAALgIAAGRycy9lMm9Eb2MueG1sUEsBAi0AFAAGAAgAAAAhADqBgyjjAAAADgEAAA8AAAAAAAAA&#10;AAAAAAAAiwQAAGRycy9kb3ducmV2LnhtbFBLBQYAAAAABAAEAPMAAACbBQAAAAA=&#10;">
                <v:textbox inset=",0,,0">
                  <w:txbxContent>
                    <w:p w14:paraId="16EACBF4" w14:textId="77777777" w:rsidR="008A52D3" w:rsidRPr="00540F70" w:rsidRDefault="008A52D3" w:rsidP="008A52D3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540F70">
                        <w:rPr>
                          <w:rFonts w:ascii="Calibri" w:hAnsi="Calibri" w:cs="Calibri"/>
                          <w:b/>
                          <w:u w:val="single"/>
                        </w:rPr>
                        <w:t>Důvod odstoupení od smlouvy</w:t>
                      </w:r>
                      <w:r w:rsidRPr="008A52D3">
                        <w:rPr>
                          <w:rFonts w:ascii="Calibri" w:hAnsi="Calibri" w:cs="Calibri"/>
                          <w:b/>
                          <w:color w:val="A6A6A6"/>
                        </w:rPr>
                        <w:t xml:space="preserve"> (zaškrtněte)</w:t>
                      </w:r>
                    </w:p>
                    <w:p w14:paraId="489F061D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je poškozené</w:t>
                      </w:r>
                    </w:p>
                    <w:p w14:paraId="17BA6266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neodpovídá popisu</w:t>
                      </w:r>
                    </w:p>
                    <w:p w14:paraId="645DB10E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je nekompletní</w:t>
                      </w:r>
                    </w:p>
                    <w:p w14:paraId="795E434B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Doručeno jiné zboží</w:t>
                      </w:r>
                    </w:p>
                    <w:p w14:paraId="304892F3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Jiný důvod ____________________________</w:t>
                      </w:r>
                    </w:p>
                    <w:p w14:paraId="6B3A541C" w14:textId="77777777" w:rsidR="008A52D3" w:rsidRDefault="008A52D3" w:rsidP="008A52D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E55DF" wp14:editId="12E01F96">
                <wp:simplePos x="0" y="0"/>
                <wp:positionH relativeFrom="column">
                  <wp:posOffset>3618865</wp:posOffset>
                </wp:positionH>
                <wp:positionV relativeFrom="paragraph">
                  <wp:posOffset>8115300</wp:posOffset>
                </wp:positionV>
                <wp:extent cx="3223895" cy="1504950"/>
                <wp:effectExtent l="12700" t="12065" r="11430" b="698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1DF8" w14:textId="77777777" w:rsidR="008A52D3" w:rsidRPr="00540F70" w:rsidRDefault="008A52D3" w:rsidP="008A52D3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540F70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Důvod odstoupení od smlouvy</w:t>
                            </w:r>
                            <w:r w:rsidRPr="002A2204">
                              <w:rPr>
                                <w:rFonts w:ascii="Calibri" w:hAnsi="Calibri" w:cs="Calibri"/>
                                <w:b/>
                                <w:color w:val="A6A6A6" w:themeColor="background1" w:themeShade="A6"/>
                              </w:rPr>
                              <w:t xml:space="preserve"> (zaškrtněte)</w:t>
                            </w:r>
                          </w:p>
                          <w:p w14:paraId="78FF72A1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poškozené</w:t>
                            </w:r>
                          </w:p>
                          <w:p w14:paraId="7ADD8BE3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neodpovídá popisu</w:t>
                            </w:r>
                          </w:p>
                          <w:p w14:paraId="204C77FB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nekompletní</w:t>
                            </w:r>
                          </w:p>
                          <w:p w14:paraId="30A39D0B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Doručeno jiné zboží</w:t>
                            </w:r>
                          </w:p>
                          <w:p w14:paraId="0FCC8611" w14:textId="77777777" w:rsidR="008A52D3" w:rsidRDefault="008A52D3" w:rsidP="008A52D3">
                            <w:pPr>
                              <w:spacing w:before="120" w:after="0" w:line="240" w:lineRule="auto"/>
                            </w:pPr>
                            <w:r>
                              <w:t xml:space="preserve">   □      Jiný důvod ____________________________</w:t>
                            </w:r>
                          </w:p>
                          <w:p w14:paraId="343FF033" w14:textId="77777777" w:rsidR="008A52D3" w:rsidRDefault="008A52D3" w:rsidP="008A52D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55DF" id="Textové pole 1" o:spid="_x0000_s1027" type="#_x0000_t202" style="position:absolute;left:0;text-align:left;margin-left:284.95pt;margin-top:639pt;width:253.8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8CNQIAAFUEAAAOAAAAZHJzL2Uyb0RvYy54bWysVNuO0zAQfUfiHyy/06TdFrVR09XSpQhp&#10;uUi7fIDrOImF7TG226T8Ed+xP8bYaUsEPCHyYPkyPj5zzkzWt71W5Cicl2BKOp3klAjDoZKmKemX&#10;p92rJSU+MFMxBUaU9CQ8vd28fLHubCFm0IKqhCMIYnzR2ZK2IdgiyzxvhWZ+AlYYPKzBaRZw6Zqs&#10;cqxDdK2yWZ6/zjpwlXXAhfe4ez8c0k3Cr2vBw6e69iIQVVLkFtLo0riPY7ZZs6JxzLaSn2mwf2Ch&#10;mTT46BXqngVGDk7+AaUld+ChDhMOOoO6llykHDCbaf5bNo8tsyLlguJ4e5XJ/z9Y/vH42RFZoXeU&#10;GKbRoifRBzg+/yAWlCDTKFFnfYGRjxZjQ/8G+hge0/X2AfhXTwxsW2YaceccdK1gFVJMN7PR1QHH&#10;R5B99wEqfIsdAiSgvnY6AqIiBNHRqtPVHuRDOG7ezGY3y9WCEo5n00U+Xy2SgRkrLtet8+GdAE3i&#10;pKQO/U/w7PjgAyaCoZeQRB+UrHZSqbRwzX6rHDkyrJVd+mLueMWPw5QhXUlXi9liUGB85scQefr+&#10;BqFlwKJXUpd0eQ1iRdTtralSSQYm1TDH95VBGlHIqN2gYuj3/dm2sz97qE6orIOhxrEncdKC+05J&#10;h/VdUv/twJygRL036M5qOp/HhkgLnLjx7v6yywxHiJIGSobpNgzNc7BONi2+MNSBgTt0spZJ48h0&#10;YHOmjbWbdDz3WWyO8TpF/fobbH4CAAD//wMAUEsDBBQABgAIAAAAIQA6gYMo4wAAAA4BAAAPAAAA&#10;ZHJzL2Rvd25yZXYueG1sTI/BTsMwEETvSPyDtUjcqN1CkjbEqSoKEkJCiMKBoxtvk6jxOsRuG/6e&#10;7Qluu5rRzJtiObpOHHEIrScN04kCgVR521Kt4fPj6WYOIkRD1nSeUMMPBliWlxeFya0/0TseN7EW&#10;HEIhNxqaGPtcylA16EyY+B6JtZ0fnIn8DrW0gzlxuOvkTKlUOtMSNzSmx4cGq/3m4Lj3dv/t7uL6&#10;2b9+vawfw/BW2dVO6+urcXUPIuIY/8xwxmd0KJlp6w9kg+g0JOliwVYWZtmcV50tKstSEFu+kmmi&#10;QJaF/D+j/AUAAP//AwBQSwECLQAUAAYACAAAACEAtoM4kv4AAADhAQAAEwAAAAAAAAAAAAAAAAAA&#10;AAAAW0NvbnRlbnRfVHlwZXNdLnhtbFBLAQItABQABgAIAAAAIQA4/SH/1gAAAJQBAAALAAAAAAAA&#10;AAAAAAAAAC8BAABfcmVscy8ucmVsc1BLAQItABQABgAIAAAAIQCv+a8CNQIAAFUEAAAOAAAAAAAA&#10;AAAAAAAAAC4CAABkcnMvZTJvRG9jLnhtbFBLAQItABQABgAIAAAAIQA6gYMo4wAAAA4BAAAPAAAA&#10;AAAAAAAAAAAAAI8EAABkcnMvZG93bnJldi54bWxQSwUGAAAAAAQABADzAAAAnwUAAAAA&#10;">
                <v:textbox inset=",0,,0">
                  <w:txbxContent>
                    <w:p w14:paraId="1DF91DF8" w14:textId="77777777" w:rsidR="008A52D3" w:rsidRPr="00540F70" w:rsidRDefault="008A52D3" w:rsidP="008A52D3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540F70">
                        <w:rPr>
                          <w:rFonts w:ascii="Calibri" w:hAnsi="Calibri" w:cs="Calibri"/>
                          <w:b/>
                          <w:u w:val="single"/>
                        </w:rPr>
                        <w:t>Důvod odstoupení od smlouvy</w:t>
                      </w:r>
                      <w:r w:rsidRPr="002A2204">
                        <w:rPr>
                          <w:rFonts w:ascii="Calibri" w:hAnsi="Calibri" w:cs="Calibri"/>
                          <w:b/>
                          <w:color w:val="A6A6A6" w:themeColor="background1" w:themeShade="A6"/>
                        </w:rPr>
                        <w:t xml:space="preserve"> (zaškrtněte)</w:t>
                      </w:r>
                    </w:p>
                    <w:p w14:paraId="78FF72A1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je poškozené</w:t>
                      </w:r>
                    </w:p>
                    <w:p w14:paraId="7ADD8BE3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neodpovídá popisu</w:t>
                      </w:r>
                    </w:p>
                    <w:p w14:paraId="204C77FB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Zboží je nekompletní</w:t>
                      </w:r>
                    </w:p>
                    <w:p w14:paraId="30A39D0B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Doručeno jiné zboží</w:t>
                      </w:r>
                    </w:p>
                    <w:p w14:paraId="0FCC8611" w14:textId="77777777" w:rsidR="008A52D3" w:rsidRDefault="008A52D3" w:rsidP="008A52D3">
                      <w:pPr>
                        <w:spacing w:before="120" w:after="0" w:line="240" w:lineRule="auto"/>
                      </w:pPr>
                      <w:r>
                        <w:t xml:space="preserve">   □      Jiný důvod ____________________________</w:t>
                      </w:r>
                    </w:p>
                    <w:p w14:paraId="343FF033" w14:textId="77777777" w:rsidR="008A52D3" w:rsidRDefault="008A52D3" w:rsidP="008A52D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143B6">
        <w:rPr>
          <w:rFonts w:ascii="Calibri" w:hAnsi="Calibri" w:cs="Calibri"/>
          <w:b/>
        </w:rPr>
        <w:t>Údaje o objednávce: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43B6" w14:paraId="1B0C4B9A" w14:textId="77777777" w:rsidTr="004143B6">
        <w:tc>
          <w:tcPr>
            <w:tcW w:w="3020" w:type="dxa"/>
          </w:tcPr>
          <w:p w14:paraId="0F3ED52B" w14:textId="77777777" w:rsidR="004143B6" w:rsidRDefault="004143B6" w:rsidP="004143B6">
            <w:pPr>
              <w:spacing w:before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21" w:type="dxa"/>
          </w:tcPr>
          <w:p w14:paraId="78849694" w14:textId="77777777" w:rsidR="004143B6" w:rsidRDefault="004143B6" w:rsidP="004143B6">
            <w:pPr>
              <w:spacing w:before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021" w:type="dxa"/>
          </w:tcPr>
          <w:p w14:paraId="1191A24E" w14:textId="3ADEB901" w:rsidR="004143B6" w:rsidRDefault="004143B6" w:rsidP="004143B6">
            <w:pPr>
              <w:spacing w:before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13921B0" w14:textId="073967C5" w:rsidR="004143B6" w:rsidRDefault="004143B6" w:rsidP="004143B6">
      <w:pPr>
        <w:spacing w:before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 zboží                          Číslo objednávky                                Katalogové číslo</w:t>
      </w:r>
    </w:p>
    <w:p w14:paraId="609A9708" w14:textId="3CC33526" w:rsidR="004143B6" w:rsidRDefault="004143B6" w:rsidP="004143B6">
      <w:pPr>
        <w:spacing w:before="160"/>
        <w:ind w:right="113"/>
        <w:jc w:val="both"/>
        <w:rPr>
          <w:rFonts w:ascii="Calibri" w:hAnsi="Calibri" w:cs="Calibri"/>
          <w:b/>
        </w:rPr>
      </w:pPr>
      <w:r w:rsidRPr="00BF645C">
        <w:rPr>
          <w:rFonts w:ascii="Calibri" w:hAnsi="Calibri" w:cs="Calibri"/>
          <w:b/>
        </w:rPr>
        <w:t>Údaje zákazníka</w:t>
      </w:r>
      <w:r>
        <w:rPr>
          <w:rFonts w:ascii="Calibri" w:hAnsi="Calibri" w:cs="Calibri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43B6" w14:paraId="6BBBBD7F" w14:textId="77777777" w:rsidTr="004143B6">
        <w:trPr>
          <w:trHeight w:val="536"/>
        </w:trPr>
        <w:tc>
          <w:tcPr>
            <w:tcW w:w="4531" w:type="dxa"/>
          </w:tcPr>
          <w:p w14:paraId="26046F4A" w14:textId="77777777" w:rsidR="004143B6" w:rsidRDefault="004143B6" w:rsidP="004143B6">
            <w:pPr>
              <w:spacing w:before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1" w:type="dxa"/>
          </w:tcPr>
          <w:p w14:paraId="132E212F" w14:textId="7BCCA5AD" w:rsidR="004143B6" w:rsidRDefault="004143B6" w:rsidP="004143B6">
            <w:pPr>
              <w:spacing w:before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FAD6438" w14:textId="267FA005" w:rsidR="004143B6" w:rsidRDefault="004143B6" w:rsidP="004143B6">
      <w:pPr>
        <w:spacing w:before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                                                                  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43B6" w14:paraId="6F1D1176" w14:textId="77777777" w:rsidTr="00631887">
        <w:trPr>
          <w:trHeight w:val="465"/>
        </w:trPr>
        <w:tc>
          <w:tcPr>
            <w:tcW w:w="4531" w:type="dxa"/>
          </w:tcPr>
          <w:p w14:paraId="1F746D49" w14:textId="77777777" w:rsidR="004143B6" w:rsidRDefault="004143B6" w:rsidP="008A52D3"/>
        </w:tc>
        <w:tc>
          <w:tcPr>
            <w:tcW w:w="4531" w:type="dxa"/>
          </w:tcPr>
          <w:p w14:paraId="50913EA5" w14:textId="5B79D3EC" w:rsidR="004143B6" w:rsidRDefault="004143B6" w:rsidP="008A52D3"/>
        </w:tc>
      </w:tr>
    </w:tbl>
    <w:p w14:paraId="22F266CF" w14:textId="77777777" w:rsidR="00631887" w:rsidRDefault="00631887" w:rsidP="008A52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Telefon                                                                                  Email</w:t>
      </w:r>
    </w:p>
    <w:p w14:paraId="1D9462C2" w14:textId="356E1BC3" w:rsidR="00631887" w:rsidRDefault="00631887" w:rsidP="00631887">
      <w:pPr>
        <w:spacing w:before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Kupní cena má být vrácena bezhotovostním převodem na číslo bankovního účtu: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1887" w14:paraId="0DECF48C" w14:textId="77777777" w:rsidTr="00631887">
        <w:trPr>
          <w:trHeight w:val="550"/>
        </w:trPr>
        <w:tc>
          <w:tcPr>
            <w:tcW w:w="9736" w:type="dxa"/>
          </w:tcPr>
          <w:p w14:paraId="67E247A5" w14:textId="799F693C" w:rsidR="00631887" w:rsidRDefault="00631887" w:rsidP="008A52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31887">
              <w:rPr>
                <w:rFonts w:ascii="Calibri" w:hAnsi="Calibri" w:cs="Calibri"/>
                <w:b/>
                <w:sz w:val="24"/>
                <w:szCs w:val="24"/>
              </w:rPr>
              <w:t xml:space="preserve">Číslo bankovního </w:t>
            </w:r>
            <w:proofErr w:type="gramStart"/>
            <w:r w:rsidRPr="00631887">
              <w:rPr>
                <w:rFonts w:ascii="Calibri" w:hAnsi="Calibri" w:cs="Calibri"/>
                <w:b/>
                <w:sz w:val="24"/>
                <w:szCs w:val="24"/>
              </w:rPr>
              <w:t>účtu: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_</w:t>
            </w:r>
          </w:p>
          <w:p w14:paraId="7EE40DA8" w14:textId="2636256E" w:rsidR="00631887" w:rsidRPr="00631887" w:rsidRDefault="00631887" w:rsidP="008A52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------------------------------------------------------------/---------------------------------</w:t>
            </w:r>
          </w:p>
        </w:tc>
      </w:tr>
    </w:tbl>
    <w:p w14:paraId="7801209E" w14:textId="7424DC87" w:rsidR="00631887" w:rsidRDefault="00E62BA5" w:rsidP="008A52D3">
      <w:pPr>
        <w:rPr>
          <w:rFonts w:ascii="Calibri" w:hAnsi="Calibri" w:cs="Calibri"/>
          <w:b/>
        </w:rPr>
      </w:pPr>
      <w:r w:rsidRPr="00E62BA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F2A5E5" wp14:editId="19F335D1">
                <wp:simplePos x="0" y="0"/>
                <wp:positionH relativeFrom="margin">
                  <wp:posOffset>3514725</wp:posOffset>
                </wp:positionH>
                <wp:positionV relativeFrom="margin">
                  <wp:posOffset>7534275</wp:posOffset>
                </wp:positionV>
                <wp:extent cx="2809875" cy="14287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696B" w14:textId="77777777" w:rsidR="00E62BA5" w:rsidRPr="00E62BA5" w:rsidRDefault="00E62BA5" w:rsidP="00E62BA5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540F70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Důvod odstoupení od smlouvy</w:t>
                            </w:r>
                            <w:r w:rsidRPr="002A2204">
                              <w:rPr>
                                <w:rFonts w:ascii="Calibri" w:hAnsi="Calibri" w:cs="Calibri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E62BA5">
                              <w:rPr>
                                <w:rFonts w:ascii="Calibri" w:hAnsi="Calibri" w:cs="Calibri"/>
                                <w:b/>
                              </w:rPr>
                              <w:t>(zaškrtněte)</w:t>
                            </w:r>
                          </w:p>
                          <w:p w14:paraId="5FC9F487" w14:textId="77777777" w:rsidR="00E62BA5" w:rsidRDefault="00E62BA5" w:rsidP="00E62BA5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poškozené</w:t>
                            </w:r>
                          </w:p>
                          <w:p w14:paraId="61B6C3E5" w14:textId="77777777" w:rsidR="00E62BA5" w:rsidRDefault="00E62BA5" w:rsidP="00E62BA5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neodpovídá popisu</w:t>
                            </w:r>
                          </w:p>
                          <w:p w14:paraId="3B8614C3" w14:textId="77777777" w:rsidR="00E62BA5" w:rsidRDefault="00E62BA5" w:rsidP="00E62BA5">
                            <w:pPr>
                              <w:spacing w:before="120" w:after="0" w:line="240" w:lineRule="auto"/>
                            </w:pPr>
                            <w:r>
                              <w:t xml:space="preserve">   □      Zboží je nekompletní</w:t>
                            </w:r>
                          </w:p>
                          <w:p w14:paraId="21D75E40" w14:textId="77777777" w:rsidR="00E62BA5" w:rsidRDefault="00E62BA5" w:rsidP="00E62BA5">
                            <w:pPr>
                              <w:spacing w:before="120" w:after="0" w:line="240" w:lineRule="auto"/>
                            </w:pPr>
                            <w:r>
                              <w:t xml:space="preserve">   □      Doručeno jiné zboží</w:t>
                            </w:r>
                          </w:p>
                          <w:p w14:paraId="1D8CB4E8" w14:textId="69D58530" w:rsidR="00E62BA5" w:rsidRDefault="00E62BA5" w:rsidP="00E62BA5">
                            <w:r>
                              <w:t xml:space="preserve">   □      Jiný důvod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2A5E5" id="_x0000_s1028" type="#_x0000_t202" style="position:absolute;margin-left:276.75pt;margin-top:593.25pt;width:221.2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v4MAIAAFMEAAAOAAAAZHJzL2Uyb0RvYy54bWysVNuO0zAQfUfiHyy/01zU0jZqulq6FCEt&#10;F2mXD3Acp7FwPMZ2m5Q/4jv2xxg7bakWeEHkwfJ4xscz58xkdTN0ihyEdRJ0SbNJSonQHGqpdyX9&#10;8rh9taDEeaZrpkCLkh6Fozfrly9WvSlEDi2oWliCINoVvSlp670pksTxVnTMTcAIjc4GbMc8mnaX&#10;1Jb1iN6pJE/T10kPtjYWuHAOT+9GJ11H/KYR3H9qGic8USXF3HxcbVyrsCbrFSt2lplW8lMa7B+y&#10;6JjU+OgF6o55RvZW/gbVSW7BQeMnHLoEmkZyEWvAarL0WTUPLTMi1oLkOHOhyf0/WP7x8NkSWZc0&#10;z+aUaNahSI9i8HB4+kEMKEHyQFJvXIGxDwaj/fAGBhQ7FuzMPfCvjmjYtEzvxK210LeC1ZhkFm4m&#10;V1dHHBdAqv4D1PgW23uIQENju8AgckIQHcU6XgTCfAjHw3yRLhfzGSUcfdk0x32UMGHF+bqxzr8T&#10;0JGwKanFDojw7HDvfEiHFeeQ8JoDJeutVCoadldtlCUHht2yjV+s4FmY0qQv6XKWz0YG/gqRxu9P&#10;EJ302PZKdiVdXIJYEXh7q+vYlJ5JNe4xZaVPRAbuRhb9UA2jcGd9KqiPyKyFsctxKnHTgv1OSY8d&#10;XlL3bc+soES916jOMptOw0hEYzqb52jYa0917WGaI1RJPSXjduPjGAXeNNyiio2M/Aa5x0xOKWPn&#10;RtpPUxZG49qOUb/+BeufAAAA//8DAFBLAwQUAAYACAAAACEAZtmeoeIAAAANAQAADwAAAGRycy9k&#10;b3ducmV2LnhtbEyPwU7DMBBE70j8g7VIXBB1QpuQhDgVQgLBDdoKrm7sJhH2OthuGv6e5QS33Z3R&#10;7Jt6PVvDJu3D4FBAukiAaWydGrATsNs+XhfAQpSopHGoBXzrAOvm/KyWlXInfNPTJnaMQjBUUkAf&#10;41hxHtpeWxkWbtRI2sF5KyOtvuPKyxOFW8NvkiTnVg5IH3o56odet5+boxVQrJ6nj/CyfH1v84Mp&#10;49Xt9PTlhbi8mO/vgEU9xz8z/OITOjTEtHdHVIEZAVm2zMhKQlrkNJGlLHOqt6fTKk0z4E3N/7do&#10;fgAAAP//AwBQSwECLQAUAAYACAAAACEAtoM4kv4AAADhAQAAEwAAAAAAAAAAAAAAAAAAAAAAW0Nv&#10;bnRlbnRfVHlwZXNdLnhtbFBLAQItABQABgAIAAAAIQA4/SH/1gAAAJQBAAALAAAAAAAAAAAAAAAA&#10;AC8BAABfcmVscy8ucmVsc1BLAQItABQABgAIAAAAIQBcyov4MAIAAFMEAAAOAAAAAAAAAAAAAAAA&#10;AC4CAABkcnMvZTJvRG9jLnhtbFBLAQItABQABgAIAAAAIQBm2Z6h4gAAAA0BAAAPAAAAAAAAAAAA&#10;AAAAAIoEAABkcnMvZG93bnJldi54bWxQSwUGAAAAAAQABADzAAAAmQUAAAAA&#10;">
                <v:textbox>
                  <w:txbxContent>
                    <w:p w14:paraId="37A5696B" w14:textId="77777777" w:rsidR="00E62BA5" w:rsidRPr="00E62BA5" w:rsidRDefault="00E62BA5" w:rsidP="00E62BA5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540F70">
                        <w:rPr>
                          <w:rFonts w:ascii="Calibri" w:hAnsi="Calibri" w:cs="Calibri"/>
                          <w:b/>
                          <w:u w:val="single"/>
                        </w:rPr>
                        <w:t>Důvod odstoupení od smlouvy</w:t>
                      </w:r>
                      <w:r w:rsidRPr="002A2204">
                        <w:rPr>
                          <w:rFonts w:ascii="Calibri" w:hAnsi="Calibri" w:cs="Calibri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Pr="00E62BA5">
                        <w:rPr>
                          <w:rFonts w:ascii="Calibri" w:hAnsi="Calibri" w:cs="Calibri"/>
                          <w:b/>
                        </w:rPr>
                        <w:t>(zaškrtněte)</w:t>
                      </w:r>
                    </w:p>
                    <w:p w14:paraId="5FC9F487" w14:textId="77777777" w:rsidR="00E62BA5" w:rsidRDefault="00E62BA5" w:rsidP="00E62BA5">
                      <w:pPr>
                        <w:spacing w:before="120" w:after="0" w:line="240" w:lineRule="auto"/>
                      </w:pPr>
                      <w:r>
                        <w:t xml:space="preserve">   □      Zboží je poškozené</w:t>
                      </w:r>
                    </w:p>
                    <w:p w14:paraId="61B6C3E5" w14:textId="77777777" w:rsidR="00E62BA5" w:rsidRDefault="00E62BA5" w:rsidP="00E62BA5">
                      <w:pPr>
                        <w:spacing w:before="120" w:after="0" w:line="240" w:lineRule="auto"/>
                      </w:pPr>
                      <w:r>
                        <w:t xml:space="preserve">   □      Zboží neodpovídá popisu</w:t>
                      </w:r>
                    </w:p>
                    <w:p w14:paraId="3B8614C3" w14:textId="77777777" w:rsidR="00E62BA5" w:rsidRDefault="00E62BA5" w:rsidP="00E62BA5">
                      <w:pPr>
                        <w:spacing w:before="120" w:after="0" w:line="240" w:lineRule="auto"/>
                      </w:pPr>
                      <w:r>
                        <w:t xml:space="preserve">   □      Zboží je nekompletní</w:t>
                      </w:r>
                    </w:p>
                    <w:p w14:paraId="21D75E40" w14:textId="77777777" w:rsidR="00E62BA5" w:rsidRDefault="00E62BA5" w:rsidP="00E62BA5">
                      <w:pPr>
                        <w:spacing w:before="120" w:after="0" w:line="240" w:lineRule="auto"/>
                      </w:pPr>
                      <w:r>
                        <w:t xml:space="preserve">   □      Doručeno jiné zboží</w:t>
                      </w:r>
                    </w:p>
                    <w:p w14:paraId="1D8CB4E8" w14:textId="69D58530" w:rsidR="00E62BA5" w:rsidRDefault="00E62BA5" w:rsidP="00E62BA5">
                      <w:r>
                        <w:t xml:space="preserve">   □      Jiný důvod 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A9AB243" w14:textId="6C708DCB" w:rsidR="00631887" w:rsidRPr="00631887" w:rsidRDefault="00631887" w:rsidP="008A52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>
        <w:rPr>
          <w:rFonts w:ascii="Calibri" w:hAnsi="Calibri" w:cs="Calibri"/>
          <w:bCs/>
        </w:rPr>
        <w:t xml:space="preserve">_ _ _ _ _ _ _ _ _ _ _ _ _ _ _ </w:t>
      </w:r>
      <w:proofErr w:type="gramStart"/>
      <w:r>
        <w:rPr>
          <w:rFonts w:ascii="Calibri" w:hAnsi="Calibri" w:cs="Calibri"/>
          <w:bCs/>
        </w:rPr>
        <w:t>_ ,</w:t>
      </w:r>
      <w:proofErr w:type="gramEnd"/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Dne</w:t>
      </w:r>
      <w:r w:rsidR="00E62BA5">
        <w:rPr>
          <w:rFonts w:ascii="Calibri" w:hAnsi="Calibri" w:cs="Calibri"/>
          <w:b/>
        </w:rPr>
        <w:t>_ _ _ _ _ _ _ _ _ _ _ _ _</w:t>
      </w:r>
    </w:p>
    <w:p w14:paraId="64A39864" w14:textId="77777777" w:rsidR="00517C67" w:rsidRDefault="00631887" w:rsidP="008A52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</w:t>
      </w:r>
    </w:p>
    <w:p w14:paraId="52E939A5" w14:textId="2B152119" w:rsidR="00E62BA5" w:rsidRDefault="00E62BA5" w:rsidP="008A52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 _ _ _ _</w:t>
      </w:r>
      <w:r w:rsidR="00517C6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_ _ _ _ _ _ _ _ _ _ _ _ _ _ _ _ </w:t>
      </w:r>
    </w:p>
    <w:p w14:paraId="7E6EA737" w14:textId="66845D41" w:rsidR="00E62BA5" w:rsidRPr="008A52D3" w:rsidRDefault="00E62BA5" w:rsidP="008A52D3">
      <w:r>
        <w:t xml:space="preserve">                      Podpis</w:t>
      </w:r>
    </w:p>
    <w:sectPr w:rsidR="00E62BA5" w:rsidRPr="008A52D3" w:rsidSect="00F86D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D3"/>
    <w:rsid w:val="00075C7B"/>
    <w:rsid w:val="004143B6"/>
    <w:rsid w:val="00517C67"/>
    <w:rsid w:val="00631887"/>
    <w:rsid w:val="008A52D3"/>
    <w:rsid w:val="00AA7B5A"/>
    <w:rsid w:val="00CB63F7"/>
    <w:rsid w:val="00E62BA5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BCE"/>
  <w15:chartTrackingRefBased/>
  <w15:docId w15:val="{4E78BD7B-97FE-455E-90CD-BC5C7C63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A5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8A52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2D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1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tkygalanteri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Čeřovská</dc:creator>
  <cp:keywords/>
  <dc:description/>
  <cp:lastModifiedBy>Lenka Čeřovská</cp:lastModifiedBy>
  <cp:revision>3</cp:revision>
  <dcterms:created xsi:type="dcterms:W3CDTF">2021-01-09T21:03:00Z</dcterms:created>
  <dcterms:modified xsi:type="dcterms:W3CDTF">2021-01-10T12:47:00Z</dcterms:modified>
</cp:coreProperties>
</file>